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69" w:rsidRDefault="0009792F" w:rsidP="0009792F">
      <w:pPr>
        <w:jc w:val="righ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Mẫu số 17.TACN</w:t>
      </w:r>
      <w:bookmarkStart w:id="0" w:name="_GoBack"/>
      <w:bookmarkEnd w:id="0"/>
    </w:p>
    <w:tbl>
      <w:tblPr>
        <w:tblW w:w="9719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925"/>
      </w:tblGrid>
      <w:tr w:rsidR="00305669">
        <w:trPr>
          <w:trHeight w:val="984"/>
        </w:trPr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69" w:rsidRDefault="00F70FBB">
            <w:pPr>
              <w:spacing w:line="324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(TÊN TỔ CHỨC, CÁ NHÂN)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br/>
              <w:t>..................................</w:t>
            </w:r>
          </w:p>
        </w:tc>
        <w:tc>
          <w:tcPr>
            <w:tcW w:w="5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69" w:rsidRDefault="00F70FBB">
            <w:pPr>
              <w:spacing w:line="324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458470</wp:posOffset>
                      </wp:positionV>
                      <wp:extent cx="1972310" cy="0"/>
                      <wp:effectExtent l="0" t="0" r="0" b="0"/>
                      <wp:wrapNone/>
                      <wp:docPr id="130209392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65pt;margin-top:36.1pt;height:0pt;width:155.3pt;z-index:251659264;mso-width-relative:page;mso-height-relative:page;" filled="f" stroked="t" coordsize="21600,21600" o:gfxdata="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c3yH&#10;1gAAAAkBAAAPAAAAAAAAAAEAIAAAACIAAABkcnMvZG93bnJldi54bWxQSwECFAAUAAAACACHTuJA&#10;AOnTceoBAADfAwAADgAAAAAAAAABACAAAAAlAQAAZHJzL2Uyb0RvYy54bWxQSwUGAAAAAAYABgBZ&#10;AQAAg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305669">
        <w:trPr>
          <w:trHeight w:val="427"/>
        </w:trPr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69" w:rsidRDefault="00F70FBB">
            <w:pPr>
              <w:spacing w:line="32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Số: …………..</w:t>
            </w:r>
          </w:p>
        </w:tc>
        <w:tc>
          <w:tcPr>
            <w:tcW w:w="5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69" w:rsidRDefault="00F70FBB">
            <w:pPr>
              <w:spacing w:line="32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……….., ngày …… tháng …… năm ……..</w:t>
            </w:r>
          </w:p>
        </w:tc>
      </w:tr>
    </w:tbl>
    <w:p w:rsidR="00305669" w:rsidRDefault="00F70FBB">
      <w:pPr>
        <w:spacing w:after="0" w:line="32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ĐƠN ĐỀ NGHỊ MIỄN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GIẢM KIỂM TRA</w:t>
      </w:r>
      <w:r>
        <w:rPr>
          <w:rFonts w:ascii="Times New Roman" w:hAnsi="Times New Roman"/>
          <w:b/>
          <w:bCs/>
          <w:sz w:val="28"/>
          <w:szCs w:val="28"/>
        </w:rPr>
        <w:t xml:space="preserve"> NHÀ NƯỚC </w:t>
      </w:r>
    </w:p>
    <w:p w:rsidR="00305669" w:rsidRDefault="00F70FBB">
      <w:pPr>
        <w:spacing w:after="0" w:line="32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VỀ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CHẤT LƯỢNG THỨC ĂN CHĂN NUÔI NHẬP KHẨU</w:t>
      </w:r>
    </w:p>
    <w:p w:rsidR="00305669" w:rsidRDefault="00F70FBB">
      <w:pPr>
        <w:spacing w:before="240" w:after="240" w:line="32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</w:t>
      </w:r>
    </w:p>
    <w:p w:rsidR="00305669" w:rsidRDefault="00F70FBB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Tên tổ chức, cá nhân: ...................................................................................</w:t>
      </w:r>
    </w:p>
    <w:p w:rsidR="00305669" w:rsidRDefault="00F70FBB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Địa chỉ: ........................................................................................................</w:t>
      </w:r>
    </w:p>
    <w:p w:rsidR="00305669" w:rsidRDefault="00F70FBB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Điện thoại:......................... Fax:............................; Email: .........................</w:t>
      </w:r>
    </w:p>
    <w:p w:rsidR="00305669" w:rsidRDefault="00F70FBB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Đề nghị miễn/giảm kiểm tra có thời hạn chất lượng sản phẩm thức ăn chăn nuôi nhập khẩu sau đây: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059"/>
        <w:gridCol w:w="1381"/>
        <w:gridCol w:w="1437"/>
        <w:gridCol w:w="985"/>
        <w:gridCol w:w="1332"/>
        <w:gridCol w:w="1125"/>
        <w:gridCol w:w="1201"/>
      </w:tblGrid>
      <w:tr w:rsidR="00305669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Tên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thức ăn chăn nuôi</w:t>
            </w: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Mã số </w:t>
            </w:r>
          </w:p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công nhận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Thành phần nguyên liệu</w:t>
            </w: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Chất lượng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Công dụng</w:t>
            </w:r>
          </w:p>
        </w:tc>
        <w:tc>
          <w:tcPr>
            <w:tcW w:w="1125" w:type="dxa"/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Dạng, màu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Hãng, nước sản xuất</w:t>
            </w:r>
          </w:p>
        </w:tc>
      </w:tr>
      <w:tr w:rsidR="00305669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669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669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5669" w:rsidRDefault="00F70FBB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Tài liệu gửi kèm là kết quả chứng nhận hợp quy/kết quả tự đánh giá sự phù hợp của 3 lô hàng nhập khẩu liên tiếp sau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480"/>
        <w:gridCol w:w="1285"/>
        <w:gridCol w:w="3192"/>
        <w:gridCol w:w="2702"/>
      </w:tblGrid>
      <w:tr w:rsidR="00305669">
        <w:trPr>
          <w:trHeight w:val="1285"/>
        </w:trPr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Tên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thức ăn chăn nuôi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Mã số </w:t>
            </w:r>
          </w:p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công nhận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Giấy đăng ký kiểm tra xác nhận chất lượng số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Kết quả đánh giá sản phẩm phù hợp quy chuẩn kỹ thuật quốc gia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Lần 1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Lần 2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Lần 3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II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305669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305669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305669" w:rsidRDefault="00F70FBB">
      <w:pPr>
        <w:spacing w:before="80" w:after="8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Chúng tôi cam kết thực hiện đầy đủ các quy định của pháp luật hiện hành có liên quan về nhập khẩu thức ăn chăn nuôi.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954"/>
      </w:tblGrid>
      <w:tr w:rsidR="00305669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669" w:rsidRDefault="00F70FBB">
            <w:pPr>
              <w:spacing w:before="80" w:after="8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669" w:rsidRDefault="00F70FBB">
            <w:pPr>
              <w:spacing w:before="80" w:after="8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ĐẠI DIỆN TỔ CHỨC, CÁ NHÂN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:rsidR="00305669" w:rsidRDefault="00305669">
      <w:pPr>
        <w:spacing w:before="80" w:after="80"/>
      </w:pPr>
    </w:p>
    <w:sectPr w:rsidR="00305669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59" w:rsidRDefault="00C60C59">
      <w:pPr>
        <w:spacing w:line="240" w:lineRule="auto"/>
      </w:pPr>
      <w:r>
        <w:separator/>
      </w:r>
    </w:p>
  </w:endnote>
  <w:endnote w:type="continuationSeparator" w:id="0">
    <w:p w:rsidR="00C60C59" w:rsidRDefault="00C6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default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59" w:rsidRDefault="00C60C59">
      <w:pPr>
        <w:spacing w:after="0"/>
      </w:pPr>
      <w:r>
        <w:separator/>
      </w:r>
    </w:p>
  </w:footnote>
  <w:footnote w:type="continuationSeparator" w:id="0">
    <w:p w:rsidR="00C60C59" w:rsidRDefault="00C60C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7C"/>
    <w:rsid w:val="0009792F"/>
    <w:rsid w:val="00305669"/>
    <w:rsid w:val="007B75B1"/>
    <w:rsid w:val="009754B1"/>
    <w:rsid w:val="00C2227C"/>
    <w:rsid w:val="00C60C59"/>
    <w:rsid w:val="00F42F17"/>
    <w:rsid w:val="00F46BBB"/>
    <w:rsid w:val="00F70FBB"/>
    <w:rsid w:val="036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C44CE9"/>
  <w15:docId w15:val="{C7B93234-5844-4382-945A-41731EA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2025-07-13T14:40:00Z</dcterms:created>
  <dcterms:modified xsi:type="dcterms:W3CDTF">2025-08-27T07:40:00Z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6222B78AE13348489352F03FC86BBB43_12</vt:lpwstr>
  </property>
</Properties>
</file>