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52BC9" w14:textId="77777777" w:rsidR="00A43E69" w:rsidRPr="00A43E69" w:rsidRDefault="00A43E69" w:rsidP="00A43E69">
      <w:pPr>
        <w:widowControl w:val="0"/>
        <w:tabs>
          <w:tab w:val="left" w:pos="5309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vi-VN" w:bidi="vi-VN"/>
        </w:rPr>
      </w:pPr>
      <w:r w:rsidRPr="00A43E69">
        <w:rPr>
          <w:rFonts w:ascii="Times New Roman" w:eastAsia="Courier New" w:hAnsi="Times New Roman" w:cs="Times New Roman"/>
          <w:b/>
          <w:sz w:val="28"/>
          <w:szCs w:val="28"/>
          <w:lang w:eastAsia="vi-VN" w:bidi="vi-VN"/>
        </w:rPr>
        <w:t>PHỤ LỤC</w:t>
      </w:r>
    </w:p>
    <w:p w14:paraId="405D6FC6" w14:textId="77777777" w:rsidR="00A43E69" w:rsidRPr="00A43E69" w:rsidRDefault="00A43E69" w:rsidP="00A43E69">
      <w:pPr>
        <w:widowControl w:val="0"/>
        <w:tabs>
          <w:tab w:val="left" w:pos="5309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vi-VN" w:bidi="vi-VN"/>
        </w:rPr>
      </w:pPr>
      <w:r w:rsidRPr="00A43E69">
        <w:rPr>
          <w:rFonts w:ascii="Times New Roman" w:eastAsia="Courier New" w:hAnsi="Times New Roman" w:cs="Times New Roman"/>
          <w:b/>
          <w:sz w:val="28"/>
          <w:szCs w:val="28"/>
          <w:lang w:eastAsia="vi-VN" w:bidi="vi-VN"/>
        </w:rPr>
        <w:t>DANH MỤC CÁC KHOẢN THU VÀ MỨC THU</w:t>
      </w:r>
    </w:p>
    <w:p w14:paraId="1C6AE91B" w14:textId="14822FBC" w:rsidR="00A43E69" w:rsidRPr="00A43E69" w:rsidRDefault="00A43E69" w:rsidP="00A43E69">
      <w:pPr>
        <w:widowControl w:val="0"/>
        <w:tabs>
          <w:tab w:val="left" w:pos="5309"/>
        </w:tabs>
        <w:spacing w:after="0" w:line="240" w:lineRule="auto"/>
        <w:jc w:val="center"/>
        <w:rPr>
          <w:rFonts w:ascii="Courier New" w:eastAsia="Courier New" w:hAnsi="Courier New" w:cs="Courier New"/>
          <w:sz w:val="14"/>
          <w:szCs w:val="24"/>
          <w:lang w:eastAsia="vi-VN" w:bidi="vi-VN"/>
        </w:rPr>
      </w:pPr>
      <w:r w:rsidRPr="00A43E69">
        <w:rPr>
          <w:rFonts w:ascii="Times New Roman" w:eastAsia="Courier New" w:hAnsi="Times New Roman" w:cs="Times New Roman"/>
          <w:i/>
          <w:sz w:val="26"/>
          <w:szCs w:val="26"/>
          <w:lang w:eastAsia="vi-VN" w:bidi="vi-VN"/>
        </w:rPr>
        <w:t>(Ban hành kèm theo Quyết định số      /2026/QĐ-UBND  ngày      tháng   năm 2026 của Ủy ban nhân dân thành phố Hải Phòng)</w:t>
      </w:r>
    </w:p>
    <w:p w14:paraId="4C7D766B" w14:textId="77777777" w:rsidR="00A43E69" w:rsidRPr="00A43E69" w:rsidRDefault="00A43E69" w:rsidP="00A43E69">
      <w:pPr>
        <w:widowControl w:val="0"/>
        <w:tabs>
          <w:tab w:val="left" w:pos="5309"/>
        </w:tabs>
        <w:spacing w:after="0" w:line="240" w:lineRule="auto"/>
        <w:rPr>
          <w:rFonts w:ascii="Courier New" w:eastAsia="Courier New" w:hAnsi="Courier New" w:cs="Courier New"/>
          <w:sz w:val="24"/>
          <w:szCs w:val="24"/>
          <w:lang w:eastAsia="vi-VN" w:bidi="vi-VN"/>
        </w:rPr>
      </w:pPr>
    </w:p>
    <w:tbl>
      <w:tblPr>
        <w:tblW w:w="1148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6"/>
        <w:gridCol w:w="4256"/>
        <w:gridCol w:w="1833"/>
        <w:gridCol w:w="855"/>
        <w:gridCol w:w="855"/>
        <w:gridCol w:w="993"/>
        <w:gridCol w:w="992"/>
        <w:gridCol w:w="992"/>
      </w:tblGrid>
      <w:tr w:rsidR="00A43E69" w:rsidRPr="00A43E69" w14:paraId="115C7016" w14:textId="77777777" w:rsidTr="006F1884">
        <w:trPr>
          <w:gridAfter w:val="1"/>
          <w:wAfter w:w="992" w:type="dxa"/>
          <w:trHeight w:val="447"/>
          <w:tblHeader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B6E6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  <w:t>Stt</w:t>
            </w:r>
          </w:p>
        </w:tc>
        <w:tc>
          <w:tcPr>
            <w:tcW w:w="4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48BA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  <w:t>Danh mục dịch vụ</w:t>
            </w: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  <w:t xml:space="preserve"> </w:t>
            </w: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  <w:t xml:space="preserve">hỗ trợ </w:t>
            </w:r>
          </w:p>
          <w:p w14:paraId="7D480A18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  <w:t>hoạt động giáo</w:t>
            </w: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  <w:t xml:space="preserve"> </w:t>
            </w: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  <w:t>dục</w:t>
            </w:r>
          </w:p>
          <w:p w14:paraId="4FB824B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67C2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  <w:t>Đơn vị tính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7C69" w14:textId="754FDDCC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  <w:t>Mức thu</w:t>
            </w:r>
            <w:r w:rsidR="006B70C1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vi-VN" w:bidi="vi-VN"/>
              </w:rPr>
              <w:t xml:space="preserve"> tối đa</w:t>
            </w:r>
            <w:r w:rsidRPr="00A43E69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  <w:t xml:space="preserve"> (nghìn đồng)</w:t>
            </w:r>
          </w:p>
        </w:tc>
      </w:tr>
      <w:tr w:rsidR="00A43E69" w:rsidRPr="00A43E69" w14:paraId="3E883A94" w14:textId="77777777" w:rsidTr="006F1884">
        <w:trPr>
          <w:gridAfter w:val="1"/>
          <w:wAfter w:w="992" w:type="dxa"/>
          <w:trHeight w:val="3888"/>
          <w:tblHeader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A85A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4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580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AA1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23DC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  <w:t>Mầm non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92CD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  <w:t>Tiểu học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A12F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  <w:t>Trung học cơ sở; giáo dục thường xuyên cấp trung học cơ sở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525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vi-VN" w:eastAsia="vi-VN" w:bidi="vi-VN"/>
              </w:rPr>
              <w:t>Trung học phổ thông; giáo dục thường xuyên cấp trung học phổ thông</w:t>
            </w:r>
          </w:p>
        </w:tc>
      </w:tr>
      <w:tr w:rsidR="00A43E69" w:rsidRPr="00A43E69" w14:paraId="4AADF10C" w14:textId="77777777" w:rsidTr="006F1884">
        <w:trPr>
          <w:gridAfter w:val="1"/>
          <w:wAfter w:w="992" w:type="dxa"/>
          <w:trHeight w:val="5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2659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b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sz w:val="26"/>
                <w:szCs w:val="26"/>
                <w:lang w:val="vi-VN" w:eastAsia="vi-VN" w:bidi="vi-VN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CAFF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  <w:t xml:space="preserve">Dịch vụ </w:t>
            </w: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  <w:t>ăn uống,</w:t>
            </w: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  <w:t xml:space="preserve"> bán trú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67FC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161A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97F8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EB99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12A4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</w:tr>
      <w:tr w:rsidR="00A43E69" w:rsidRPr="00A43E69" w14:paraId="553C0A6B" w14:textId="77777777" w:rsidTr="006F1884">
        <w:trPr>
          <w:trHeight w:val="4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408A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Cs/>
                <w:sz w:val="26"/>
                <w:szCs w:val="26"/>
                <w:lang w:val="vi-VN" w:eastAsia="vi-VN" w:bidi="vi-VN"/>
              </w:rPr>
              <w:t>1.1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A62D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  <w:t>Dịch vụ suất ăn bán trú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077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D7C4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3FE4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BE7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63ED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992" w:type="dxa"/>
            <w:vAlign w:val="center"/>
          </w:tcPr>
          <w:p w14:paraId="17313146" w14:textId="77777777" w:rsidR="00A43E69" w:rsidRPr="00A43E69" w:rsidRDefault="00A43E69" w:rsidP="00A43E69">
            <w:pPr>
              <w:widowControl w:val="0"/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</w:pPr>
          </w:p>
        </w:tc>
      </w:tr>
      <w:tr w:rsidR="00A43E69" w:rsidRPr="00A43E69" w14:paraId="6FE3F2EF" w14:textId="77777777" w:rsidTr="006F1884">
        <w:trPr>
          <w:gridAfter w:val="1"/>
          <w:wAfter w:w="992" w:type="dxa"/>
          <w:trHeight w:val="4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895A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  <w:t>1.1.1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43C5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vi-VN" w:bidi="vi-VN"/>
              </w:rPr>
              <w:t>Bữa sáng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C2FF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  <w:t>Hs(trẻ)/ngày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6FC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EA09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  <w:t>không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1796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  <w:t>không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B7CC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  <w:t>không</w:t>
            </w:r>
          </w:p>
        </w:tc>
      </w:tr>
      <w:tr w:rsidR="00A43E69" w:rsidRPr="00A43E69" w14:paraId="5C2CC6B7" w14:textId="77777777" w:rsidTr="006F1884">
        <w:trPr>
          <w:gridAfter w:val="1"/>
          <w:wAfter w:w="992" w:type="dxa"/>
          <w:trHeight w:val="4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B556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  <w:t>1.1.2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571E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vi-VN" w:bidi="vi-VN"/>
              </w:rPr>
              <w:t>Bữa trưa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008D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  <w:t>Hs(trẻ)/ngày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F55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F050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0CB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D380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  <w:t>không</w:t>
            </w:r>
          </w:p>
        </w:tc>
      </w:tr>
      <w:tr w:rsidR="00A43E69" w:rsidRPr="00A43E69" w14:paraId="149D2FFD" w14:textId="77777777" w:rsidTr="006F1884">
        <w:trPr>
          <w:gridAfter w:val="1"/>
          <w:wAfter w:w="992" w:type="dxa"/>
          <w:trHeight w:val="4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4601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  <w:t>1.1.3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60F1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vi-VN" w:bidi="vi-VN"/>
              </w:rPr>
              <w:t>Phụ phí bán trú (chất đốt, điện, nước)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C97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  <w:t>Hs(trẻ)/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tháng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410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8EBB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4AD7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E8B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  <w:t>không</w:t>
            </w:r>
          </w:p>
        </w:tc>
      </w:tr>
      <w:tr w:rsidR="00A43E69" w:rsidRPr="00A43E69" w14:paraId="7DA6EF57" w14:textId="77777777" w:rsidTr="006F1884">
        <w:trPr>
          <w:gridAfter w:val="1"/>
          <w:wAfter w:w="992" w:type="dxa"/>
          <w:trHeight w:val="4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B448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Cs/>
                <w:sz w:val="26"/>
                <w:szCs w:val="26"/>
                <w:lang w:val="vi-VN" w:eastAsia="vi-VN" w:bidi="vi-VN"/>
              </w:rPr>
              <w:t>1.2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10E9" w14:textId="77777777" w:rsidR="00A43E69" w:rsidRPr="00A43E69" w:rsidRDefault="00A43E69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  <w:t xml:space="preserve">Dịch vụ </w:t>
            </w: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trang thiết bị phục</w:t>
            </w: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  <w:t xml:space="preserve"> bán trú </w:t>
            </w: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(công cụ, dụng cụ, vật dụng dùng chung và đồ dùng cá nhân phục vụ chi dịch vụ bán trú)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A412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0FD1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B77F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2C33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68AF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</w:tr>
      <w:tr w:rsidR="00A43E69" w:rsidRPr="00A43E69" w14:paraId="2B7D06B3" w14:textId="77777777" w:rsidTr="006F1884">
        <w:trPr>
          <w:gridAfter w:val="1"/>
          <w:wAfter w:w="992" w:type="dxa"/>
          <w:trHeight w:val="4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E0C8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  <w:t>1.2.1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C05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  <w:t>Đối với học sinh (trẻ)</w:t>
            </w: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vi-VN" w:bidi="vi-VN"/>
              </w:rPr>
              <w:t xml:space="preserve"> </w:t>
            </w: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  <w:t>mới tuyển hoặc lần đầu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AA9B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  <w:t>Hs(trẻ)/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năm học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DE64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250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7341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3EA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90A6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  <w:t>không</w:t>
            </w:r>
          </w:p>
        </w:tc>
      </w:tr>
      <w:tr w:rsidR="00A43E69" w:rsidRPr="00A43E69" w14:paraId="31CF55E7" w14:textId="77777777" w:rsidTr="006F1884">
        <w:trPr>
          <w:gridAfter w:val="1"/>
          <w:wAfter w:w="992" w:type="dxa"/>
          <w:trHeight w:val="4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C50F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iCs/>
                <w:sz w:val="26"/>
                <w:szCs w:val="26"/>
                <w:lang w:eastAsia="vi-VN" w:bidi="vi-VN"/>
              </w:rPr>
              <w:t>1.2.2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CDF4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  <w:t>Các năm học tiếp theo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ED12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  <w:t>Hs(trẻ)/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năm học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A6C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E974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DEF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eastAsia="vi-VN" w:bidi="vi-V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325A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6"/>
                <w:szCs w:val="26"/>
                <w:lang w:val="vi-VN" w:eastAsia="vi-VN" w:bidi="vi-VN"/>
              </w:rPr>
              <w:t>không</w:t>
            </w:r>
          </w:p>
        </w:tc>
      </w:tr>
      <w:tr w:rsidR="00A43E69" w:rsidRPr="00A43E69" w14:paraId="7CBD1006" w14:textId="77777777" w:rsidTr="006F1884">
        <w:trPr>
          <w:gridAfter w:val="1"/>
          <w:wAfter w:w="992" w:type="dxa"/>
          <w:trHeight w:val="3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4306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Cs/>
                <w:sz w:val="26"/>
                <w:szCs w:val="26"/>
                <w:lang w:eastAsia="vi-VN" w:bidi="vi-VN"/>
              </w:rPr>
              <w:t>1.3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41A8" w14:textId="77777777" w:rsidR="00A43E69" w:rsidRPr="00A43E69" w:rsidRDefault="00A43E69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  <w:t>Dịch vụ hỗ trợ hoạt động chăm sóc bán trú</w:t>
            </w: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 xml:space="preserve"> (</w:t>
            </w: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  <w:t>Hỗ trợ người nấu ăn; phục vụ chăm ăn, trông trưa, quản lý và vệ sinh bán trú</w:t>
            </w: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82E6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Hs(trẻ</w:t>
            </w:r>
            <w:r w:rsidRPr="00A43E69">
              <w:rPr>
                <w:rFonts w:ascii="Times New Roman" w:eastAsia="Courier New" w:hAnsi="Times New Roman" w:cs="Times New Roman"/>
                <w:sz w:val="18"/>
                <w:szCs w:val="18"/>
                <w:lang w:val="vi-VN" w:eastAsia="vi-VN" w:bidi="vi-VN"/>
              </w:rPr>
              <w:t>) /tháng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AC96" w14:textId="3B6A105C" w:rsidR="00A43E69" w:rsidRPr="00A43E69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6"/>
                <w:szCs w:val="26"/>
                <w:lang w:eastAsia="vi-VN" w:bidi="vi-VN"/>
              </w:rPr>
              <w:t>300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DA39" w14:textId="3921569A" w:rsidR="00A43E69" w:rsidRPr="00A43E69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6"/>
                <w:szCs w:val="26"/>
                <w:lang w:eastAsia="vi-VN" w:bidi="vi-VN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98D7C" w14:textId="4CA0A9E2" w:rsidR="00A43E69" w:rsidRPr="00A43E69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6"/>
                <w:szCs w:val="26"/>
                <w:lang w:eastAsia="vi-VN" w:bidi="vi-VN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7A2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  <w:t>không</w:t>
            </w:r>
          </w:p>
        </w:tc>
      </w:tr>
      <w:tr w:rsidR="00A43E69" w:rsidRPr="00A43E69" w14:paraId="5A7FB6F2" w14:textId="77777777" w:rsidTr="006F1884">
        <w:trPr>
          <w:gridAfter w:val="1"/>
          <w:wAfter w:w="992" w:type="dxa"/>
          <w:trHeight w:val="3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A3CC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b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1.4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BF6B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shd w:val="clear" w:color="auto" w:fill="FFFFFF"/>
                <w:lang w:eastAsia="vi-VN" w:bidi="vi-VN"/>
              </w:rPr>
              <w:t>Dịch vụ nước uống cho học sinh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64E2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Hs/tháng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F310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9929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8666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BBF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10</w:t>
            </w:r>
          </w:p>
        </w:tc>
      </w:tr>
      <w:tr w:rsidR="00A43E69" w:rsidRPr="00A43E69" w14:paraId="18AA7681" w14:textId="77777777" w:rsidTr="006F1884">
        <w:trPr>
          <w:gridAfter w:val="1"/>
          <w:wAfter w:w="992" w:type="dxa"/>
          <w:trHeight w:val="3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3A2D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b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iCs/>
                <w:sz w:val="26"/>
                <w:szCs w:val="26"/>
                <w:lang w:eastAsia="vi-VN" w:bidi="vi-VN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CF80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  <w:t>Dịch vụ trông giữ, chăm sóc trẻ em, học sinh ngoài giờ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44C7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18"/>
                <w:szCs w:val="18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79FC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7D67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D5DA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C25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</w:p>
        </w:tc>
      </w:tr>
      <w:tr w:rsidR="00A43E69" w:rsidRPr="00A43E69" w14:paraId="21D4A425" w14:textId="77777777" w:rsidTr="006F1884">
        <w:trPr>
          <w:gridAfter w:val="1"/>
          <w:wAfter w:w="992" w:type="dxa"/>
          <w:trHeight w:val="3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EAFC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Cs/>
                <w:sz w:val="26"/>
                <w:szCs w:val="26"/>
                <w:lang w:eastAsia="vi-VN" w:bidi="vi-VN"/>
              </w:rPr>
              <w:t>2.1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A142" w14:textId="77777777" w:rsidR="00A43E69" w:rsidRPr="00A43E69" w:rsidRDefault="00A43E69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Dịch vụ trông giữ, chăm sóc trẻ em, học sinh ngoài giờ (bao gồm dịch vụ trông giữ trước và sau giờ học chính khóa, không bao gồm tiền ăn)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4767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Hs(trẻ</w:t>
            </w:r>
            <w:r w:rsidRPr="00A43E69">
              <w:rPr>
                <w:rFonts w:ascii="Times New Roman" w:eastAsia="Courier New" w:hAnsi="Times New Roman" w:cs="Times New Roman"/>
                <w:sz w:val="18"/>
                <w:szCs w:val="18"/>
                <w:lang w:val="vi-VN" w:eastAsia="vi-VN" w:bidi="vi-VN"/>
              </w:rPr>
              <w:t>)/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giờ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 xml:space="preserve"> (1 giờ = 60 phút)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1FF3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6579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B5A3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  <w:t>không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108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6"/>
                <w:szCs w:val="26"/>
                <w:lang w:val="vi-VN" w:eastAsia="vi-VN" w:bidi="vi-VN"/>
              </w:rPr>
              <w:t>không</w:t>
            </w:r>
          </w:p>
        </w:tc>
      </w:tr>
      <w:tr w:rsidR="00A43E69" w:rsidRPr="00A43E69" w14:paraId="68F407F8" w14:textId="77777777" w:rsidTr="006F1884">
        <w:trPr>
          <w:gridAfter w:val="1"/>
          <w:wAfter w:w="992" w:type="dxa"/>
          <w:trHeight w:val="7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F395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  <w:t>2.</w:t>
            </w: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9AA9" w14:textId="77777777" w:rsidR="00A43E69" w:rsidRPr="00A43E69" w:rsidRDefault="00A43E69" w:rsidP="00A43E69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Dịch vụ trông giữ, chăm sóc trẻ em, học sinh ngoài giờ (bao gồm dịch vụ trông giữ trong các ngày nghỉ, không bao gồm tiền ăn)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FEDD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Hs(trẻ</w:t>
            </w:r>
            <w:r w:rsidRPr="00A43E69">
              <w:rPr>
                <w:rFonts w:ascii="Times New Roman" w:eastAsia="Courier New" w:hAnsi="Times New Roman" w:cs="Times New Roman"/>
                <w:sz w:val="18"/>
                <w:szCs w:val="18"/>
                <w:lang w:val="vi-VN" w:eastAsia="vi-VN" w:bidi="vi-VN"/>
              </w:rPr>
              <w:t>)/</w:t>
            </w:r>
            <w:r w:rsidRPr="00A43E69">
              <w:rPr>
                <w:rFonts w:ascii="Times New Roman" w:eastAsia="Courier New" w:hAnsi="Times New Roman" w:cs="Times New Roman"/>
                <w:sz w:val="18"/>
                <w:szCs w:val="18"/>
                <w:lang w:eastAsia="vi-VN" w:bidi="vi-VN"/>
              </w:rPr>
              <w:t>ngày (1 ngày = 8 giờ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4A56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highlight w:val="yellow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AE38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không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602D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không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8347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không</w:t>
            </w:r>
          </w:p>
        </w:tc>
      </w:tr>
      <w:tr w:rsidR="00A43E69" w:rsidRPr="00A43E69" w14:paraId="1C8B5AE2" w14:textId="77777777" w:rsidTr="006F1884">
        <w:trPr>
          <w:gridAfter w:val="1"/>
          <w:wAfter w:w="992" w:type="dxa"/>
          <w:trHeight w:val="7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9260" w14:textId="77777777" w:rsidR="00A43E69" w:rsidRPr="00A43E69" w:rsidRDefault="00A43E69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6"/>
                <w:szCs w:val="26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Cs/>
                <w:sz w:val="26"/>
                <w:szCs w:val="26"/>
                <w:lang w:eastAsia="vi-VN" w:bidi="vi-VN"/>
              </w:rPr>
              <w:lastRenderedPageBreak/>
              <w:t>2.3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728C" w14:textId="77777777" w:rsidR="00A43E69" w:rsidRPr="00A43E69" w:rsidRDefault="00A43E69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Dịch vụ trông giữ, chăm sóc trẻ em ngày hè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407E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Đồng/T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rẻ</w:t>
            </w:r>
            <w:r w:rsidRPr="00A43E69">
              <w:rPr>
                <w:rFonts w:ascii="Times New Roman" w:eastAsia="Courier New" w:hAnsi="Times New Roman" w:cs="Times New Roman"/>
                <w:sz w:val="18"/>
                <w:szCs w:val="18"/>
                <w:lang w:val="vi-VN" w:eastAsia="vi-VN" w:bidi="vi-VN"/>
              </w:rPr>
              <w:t xml:space="preserve"> em/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giờ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 xml:space="preserve"> (1 giờ = 60 phút)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2799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3DBF2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không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1B4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không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8878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không</w:t>
            </w:r>
          </w:p>
        </w:tc>
      </w:tr>
      <w:tr w:rsidR="002D6EFE" w:rsidRPr="00A43E69" w14:paraId="456C5349" w14:textId="77777777" w:rsidTr="006F1884">
        <w:trPr>
          <w:gridAfter w:val="1"/>
          <w:wAfter w:w="992" w:type="dxa"/>
          <w:trHeight w:val="7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5D5D" w14:textId="02385BCC" w:rsidR="002D6EFE" w:rsidRPr="00A43E69" w:rsidRDefault="002D6EFE" w:rsidP="002D6EFE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6"/>
                <w:szCs w:val="26"/>
                <w:lang w:eastAsia="vi-VN" w:bidi="vi-VN"/>
              </w:rPr>
            </w:pPr>
            <w:r w:rsidRPr="00823D4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7062" w14:textId="2705F375" w:rsidR="002D6EFE" w:rsidRPr="00A43E69" w:rsidRDefault="002D6EFE" w:rsidP="002D6EF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</w:pPr>
            <w:r w:rsidRPr="00823D40">
              <w:rPr>
                <w:rFonts w:ascii="Times New Roman" w:hAnsi="Times New Roman" w:cs="Times New Roman"/>
                <w:b/>
              </w:rPr>
              <w:t xml:space="preserve">Dịch vụ hoạt động kỹ năng sống </w:t>
            </w:r>
            <w:r w:rsidRPr="00823D40">
              <w:rPr>
                <w:rFonts w:ascii="Times New Roman" w:hAnsi="Times New Roman" w:cs="Times New Roman"/>
              </w:rPr>
              <w:t>(do các cơ sở giáo dục mầm non, giáo dục phổ thông công lập trực tiếp xây dựng chương trình, kế hoạch tổ chức thực hiện; không quá 01 tiết/tuần)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30E6" w14:textId="2A599F61" w:rsidR="002D6EFE" w:rsidRPr="00A43E69" w:rsidRDefault="002D6EFE" w:rsidP="002D6EF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</w:pPr>
            <w:r w:rsidRPr="00823D40">
              <w:rPr>
                <w:rFonts w:ascii="Times New Roman" w:hAnsi="Times New Roman" w:cs="Times New Roman"/>
                <w:sz w:val="20"/>
                <w:szCs w:val="20"/>
              </w:rPr>
              <w:t>Đồng/Hs(trẻ</w:t>
            </w:r>
            <w:r w:rsidRPr="00823D40"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r w:rsidRPr="00823D40">
              <w:rPr>
                <w:rFonts w:ascii="Times New Roman" w:hAnsi="Times New Roman" w:cs="Times New Roman"/>
                <w:sz w:val="20"/>
                <w:szCs w:val="20"/>
              </w:rPr>
              <w:t>giờ (1 giờ dạy  =  thời gian giáo viên thực tế giảng dạy trên lớp theo quy định (cấp học mầm non là giờ dạy, cấp học phổ thông là tiết dạy)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8C478" w14:textId="4B4417D7" w:rsidR="002D6EFE" w:rsidRPr="00A43E69" w:rsidRDefault="002D6EFE" w:rsidP="002D6EF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 w:rsidRPr="00823D4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EC0F" w14:textId="0E537783" w:rsidR="002D6EFE" w:rsidRPr="00A43E69" w:rsidRDefault="002D6EFE" w:rsidP="002D6EF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823D40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EBB2" w14:textId="331C9F5A" w:rsidR="002D6EFE" w:rsidRPr="00A43E69" w:rsidRDefault="002D6EFE" w:rsidP="002D6EF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823D40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C2E3" w14:textId="6C1A1376" w:rsidR="002D6EFE" w:rsidRPr="00A43E69" w:rsidRDefault="002D6EFE" w:rsidP="002D6EFE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823D40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A43E69" w:rsidRPr="00A43E69" w14:paraId="4C6A81ED" w14:textId="77777777" w:rsidTr="006F1884">
        <w:trPr>
          <w:gridAfter w:val="1"/>
          <w:wAfter w:w="992" w:type="dxa"/>
          <w:trHeight w:val="7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72EA" w14:textId="511C3D5F" w:rsidR="00A43E69" w:rsidRPr="00A43E69" w:rsidRDefault="002D6EFE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  <w:t>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5526" w14:textId="77777777" w:rsidR="00A43E69" w:rsidRPr="00A43E69" w:rsidRDefault="00A43E69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sz w:val="24"/>
                <w:szCs w:val="24"/>
                <w:shd w:val="clear" w:color="auto" w:fill="FFFFFF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val="vi-VN" w:eastAsia="vi-VN" w:bidi="vi-VN"/>
              </w:rPr>
              <w:t xml:space="preserve">Dịch vụ </w:t>
            </w:r>
            <w:r w:rsidRPr="00A43E69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vi-VN" w:bidi="vi-VN"/>
              </w:rPr>
              <w:t>phục vụ, hỗ trợ hoạt động giáo dục khác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59FD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07D1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ACA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4056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E99A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</w:p>
        </w:tc>
      </w:tr>
      <w:tr w:rsidR="00A43E69" w:rsidRPr="00A43E69" w14:paraId="1C6D2148" w14:textId="77777777" w:rsidTr="006F1884">
        <w:trPr>
          <w:gridAfter w:val="1"/>
          <w:wAfter w:w="992" w:type="dxa"/>
          <w:trHeight w:val="7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81B9" w14:textId="04EB8B8D" w:rsidR="00A43E69" w:rsidRPr="00C40693" w:rsidRDefault="002D6EFE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4</w:t>
            </w:r>
            <w:r w:rsidR="00A43E69"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.</w:t>
            </w:r>
            <w:r w:rsidR="00C40693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79CA" w14:textId="77777777" w:rsidR="00A43E69" w:rsidRPr="00A43E69" w:rsidRDefault="00A43E69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shd w:val="clear" w:color="auto" w:fill="FFFFFF"/>
                <w:lang w:val="vi-VN" w:eastAsia="vi-VN" w:bidi="vi-VN"/>
              </w:rPr>
              <w:t xml:space="preserve">Dịch vụ hỗ trợ cho hoạt động giáo dục dạy </w:t>
            </w: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  <w:t>học 2 buổi/ngày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D38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Hs/tháng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2814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không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8632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FA9D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không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39B0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  <w:t>không</w:t>
            </w:r>
          </w:p>
        </w:tc>
      </w:tr>
      <w:tr w:rsidR="00A43E69" w:rsidRPr="00A43E69" w14:paraId="4A795F9B" w14:textId="77777777" w:rsidTr="006F1884">
        <w:trPr>
          <w:gridAfter w:val="1"/>
          <w:wAfter w:w="992" w:type="dxa"/>
          <w:trHeight w:val="4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82E0" w14:textId="745BE17B" w:rsidR="00A43E69" w:rsidRPr="00A43E69" w:rsidRDefault="002D6EFE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4"/>
                <w:szCs w:val="24"/>
                <w:lang w:val="vi-VN" w:eastAsia="vi-VN" w:bidi="vi-VN"/>
              </w:rPr>
            </w:pPr>
            <w:r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t>4</w:t>
            </w:r>
            <w:r w:rsidR="00A43E69" w:rsidRPr="00A43E69"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t>.</w:t>
            </w:r>
            <w:r w:rsidR="00C40693"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9C4B" w14:textId="77777777" w:rsidR="00A43E69" w:rsidRPr="00A43E69" w:rsidRDefault="00A43E69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val="vi-VN" w:eastAsia="vi-VN" w:bidi="vi-VN"/>
              </w:rPr>
              <w:t>Dịch vụ trông giữ xe cho học sinh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F00B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A726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056B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9E94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8343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val="vi-VN" w:eastAsia="vi-VN" w:bidi="vi-VN"/>
              </w:rPr>
            </w:pPr>
          </w:p>
        </w:tc>
      </w:tr>
      <w:tr w:rsidR="00A43E69" w:rsidRPr="00A43E69" w14:paraId="23D3B6C1" w14:textId="77777777" w:rsidTr="006F1884">
        <w:trPr>
          <w:gridAfter w:val="1"/>
          <w:wAfter w:w="992" w:type="dxa"/>
          <w:trHeight w:val="4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94FA" w14:textId="2D51761E" w:rsidR="00A43E69" w:rsidRPr="00A43E69" w:rsidRDefault="002D6EFE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  <w:t>4</w:t>
            </w:r>
            <w:r w:rsidR="00A43E69" w:rsidRPr="00A43E69"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  <w:t>.</w:t>
            </w:r>
            <w:r w:rsidR="00C40693"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  <w:t>2</w:t>
            </w:r>
            <w:r w:rsidR="00A43E69" w:rsidRPr="00A43E69"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  <w:t>.1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023A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  <w:t>Xe đạp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48E2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  <w:t>Xe/tháng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C977" w14:textId="77777777" w:rsidR="00A43E69" w:rsidRPr="00575DE2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val="vi-VN" w:eastAsia="vi-VN" w:bidi="vi-VN"/>
              </w:rPr>
            </w:pPr>
            <w:r w:rsidRPr="00575DE2"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val="vi-VN" w:eastAsia="vi-VN" w:bidi="vi-VN"/>
              </w:rPr>
              <w:t>không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990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36E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E67B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  <w:t>30</w:t>
            </w:r>
          </w:p>
        </w:tc>
      </w:tr>
      <w:tr w:rsidR="00A43E69" w:rsidRPr="00A43E69" w14:paraId="719FF084" w14:textId="77777777" w:rsidTr="006F1884">
        <w:trPr>
          <w:gridAfter w:val="1"/>
          <w:wAfter w:w="992" w:type="dxa"/>
          <w:trHeight w:val="4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DB31" w14:textId="430A8B54" w:rsidR="00A43E69" w:rsidRPr="00A43E69" w:rsidRDefault="002D6EFE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  <w:t>4</w:t>
            </w:r>
            <w:r w:rsidR="00A43E69" w:rsidRPr="00A43E69"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  <w:t>.</w:t>
            </w:r>
            <w:r w:rsidR="00C40693"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  <w:t>2</w:t>
            </w:r>
            <w:r w:rsidR="00A43E69" w:rsidRPr="00A43E69">
              <w:rPr>
                <w:rFonts w:ascii="Times New Roman" w:eastAsia="Courier New" w:hAnsi="Times New Roman" w:cs="Times New Roman"/>
                <w:i/>
                <w:iCs/>
                <w:sz w:val="24"/>
                <w:szCs w:val="24"/>
                <w:lang w:eastAsia="vi-VN" w:bidi="vi-VN"/>
              </w:rPr>
              <w:t>.2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93F1" w14:textId="77777777" w:rsidR="00A43E69" w:rsidRPr="00A43E69" w:rsidRDefault="00A43E69" w:rsidP="00A43E6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  <w:t xml:space="preserve">Xe </w:t>
            </w: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vi-VN" w:bidi="vi-VN"/>
              </w:rPr>
              <w:t>đạp</w:t>
            </w:r>
            <w:r w:rsidRPr="00A43E69">
              <w:rPr>
                <w:rFonts w:ascii="Times New Roman" w:eastAsia="Courier New" w:hAnsi="Times New Roman" w:cs="Times New Roman"/>
                <w:i/>
                <w:sz w:val="24"/>
                <w:szCs w:val="24"/>
                <w:lang w:val="vi-VN" w:eastAsia="vi-VN" w:bidi="vi-VN"/>
              </w:rPr>
              <w:t xml:space="preserve"> điện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8265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i/>
                <w:sz w:val="20"/>
                <w:szCs w:val="20"/>
                <w:lang w:val="vi-VN" w:eastAsia="vi-VN" w:bidi="vi-VN"/>
              </w:rPr>
              <w:t>Xe/tháng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25D2" w14:textId="77777777" w:rsidR="00A43E69" w:rsidRPr="00575DE2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val="vi-VN" w:eastAsia="vi-VN" w:bidi="vi-VN"/>
              </w:rPr>
            </w:pPr>
            <w:r w:rsidRPr="00575DE2">
              <w:rPr>
                <w:rFonts w:ascii="Times New Roman" w:eastAsia="Courier New" w:hAnsi="Times New Roman" w:cs="Times New Roman"/>
                <w:bCs/>
                <w:iCs/>
                <w:sz w:val="24"/>
                <w:szCs w:val="24"/>
                <w:lang w:val="vi-VN" w:eastAsia="vi-VN" w:bidi="vi-VN"/>
              </w:rPr>
              <w:t>không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CDEB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8809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AF0A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i/>
                <w:sz w:val="24"/>
                <w:szCs w:val="24"/>
                <w:lang w:val="vi-VN" w:eastAsia="vi-VN" w:bidi="vi-VN"/>
              </w:rPr>
              <w:t>50</w:t>
            </w:r>
          </w:p>
        </w:tc>
      </w:tr>
      <w:tr w:rsidR="00A43E69" w:rsidRPr="00A43E69" w14:paraId="53CE0DC1" w14:textId="77777777" w:rsidTr="006F1884">
        <w:trPr>
          <w:gridAfter w:val="1"/>
          <w:wAfter w:w="992" w:type="dxa"/>
          <w:trHeight w:val="1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E8A6" w14:textId="5B1AA503" w:rsidR="00A43E69" w:rsidRPr="00A43E69" w:rsidRDefault="002D6EFE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t>4</w:t>
            </w:r>
            <w:r w:rsidR="00A43E69" w:rsidRPr="00A43E69"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t>.</w:t>
            </w:r>
            <w:r w:rsidR="00C40693"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E2FA" w14:textId="77777777" w:rsidR="00A43E69" w:rsidRPr="00A43E69" w:rsidRDefault="00A43E69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Dịch vụ sử dụng điều hòa phục vụ trực tiếp cho nhu cầu học sinh (bao gồm tiền điện, chi phí sửa chữa bảo dưỡng trong thời gian sử dụng)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CEA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Hs(trẻ)/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tháng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7A69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D9F9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F866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642D" w14:textId="77777777" w:rsidR="00A43E69" w:rsidRPr="00A43E69" w:rsidRDefault="00A43E69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40</w:t>
            </w:r>
          </w:p>
        </w:tc>
      </w:tr>
      <w:tr w:rsidR="00A43E69" w:rsidRPr="00A43E69" w14:paraId="07A288DA" w14:textId="77777777" w:rsidTr="006F1884">
        <w:trPr>
          <w:gridAfter w:val="1"/>
          <w:wAfter w:w="992" w:type="dxa"/>
          <w:trHeight w:val="1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1245" w14:textId="3B3F94A3" w:rsidR="00A43E69" w:rsidRPr="00045BA7" w:rsidRDefault="002D6EFE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b/>
                <w:bCs/>
                <w:i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iCs/>
                <w:sz w:val="24"/>
                <w:szCs w:val="24"/>
                <w:lang w:eastAsia="vi-VN" w:bidi="vi-VN"/>
              </w:rP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B5E3" w14:textId="00E17091" w:rsidR="00A43E69" w:rsidRPr="00045BA7" w:rsidRDefault="00045BA7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vi-VN" w:bidi="vi-VN"/>
              </w:rPr>
              <w:t>Dịch vụ thư viện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909D" w14:textId="43C78DC6" w:rsidR="00A43E69" w:rsidRPr="00A43E69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Hs/tháng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DE5A" w14:textId="02FA6437" w:rsidR="00A43E69" w:rsidRPr="00A43E69" w:rsidRDefault="00575DE2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không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24B2" w14:textId="30A45B02" w:rsidR="00A43E69" w:rsidRPr="00A43E69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A033" w14:textId="4CB710A7" w:rsidR="00A43E69" w:rsidRPr="00A43E69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8EB4" w14:textId="6B7D0813" w:rsidR="00A43E69" w:rsidRPr="00A43E69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24</w:t>
            </w:r>
          </w:p>
        </w:tc>
      </w:tr>
      <w:tr w:rsidR="00045BA7" w:rsidRPr="00A43E69" w14:paraId="32A97F54" w14:textId="77777777" w:rsidTr="006F1884">
        <w:trPr>
          <w:gridAfter w:val="1"/>
          <w:wAfter w:w="992" w:type="dxa"/>
          <w:trHeight w:val="1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F683" w14:textId="5FA0DD49" w:rsidR="00045BA7" w:rsidRPr="00045BA7" w:rsidRDefault="002D6EFE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b/>
                <w:bCs/>
                <w:i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iCs/>
                <w:sz w:val="24"/>
                <w:szCs w:val="24"/>
                <w:lang w:eastAsia="vi-VN" w:bidi="vi-VN"/>
              </w:rPr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6B2" w14:textId="62824A6A" w:rsidR="00045BA7" w:rsidRDefault="00045BA7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vi-VN" w:bidi="vi-VN"/>
              </w:rPr>
              <w:t>Dịch vụ hoạt động ngoài giờ chính khóa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EBBF" w14:textId="77777777" w:rsidR="00045BA7" w:rsidRPr="00A43E69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B0E3" w14:textId="77777777" w:rsidR="00045BA7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1DEA3" w14:textId="77777777" w:rsidR="00045BA7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FBD1" w14:textId="77777777" w:rsidR="00045BA7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4A48" w14:textId="77777777" w:rsidR="00045BA7" w:rsidRDefault="00045BA7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</w:p>
        </w:tc>
      </w:tr>
      <w:tr w:rsidR="00045BA7" w:rsidRPr="00A43E69" w14:paraId="3A2A4213" w14:textId="77777777" w:rsidTr="006F1884">
        <w:trPr>
          <w:gridAfter w:val="1"/>
          <w:wAfter w:w="992" w:type="dxa"/>
          <w:trHeight w:val="1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667F" w14:textId="160E25AB" w:rsidR="00045BA7" w:rsidRPr="0034631A" w:rsidRDefault="00BB655B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lastRenderedPageBreak/>
              <w:t>5</w:t>
            </w:r>
            <w:r w:rsidR="00045BA7" w:rsidRPr="0034631A"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t>.1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EDE0" w14:textId="31791515" w:rsidR="0034631A" w:rsidRPr="00C81127" w:rsidRDefault="0034631A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</w:pPr>
            <w:r w:rsidRPr="0034631A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 xml:space="preserve">Dịch vụ hoạt động ngoài giờ chính khóa do </w:t>
            </w:r>
            <w:r w:rsidR="006B70C1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các cơ sở giáo dục công lập</w:t>
            </w:r>
            <w:r w:rsidRPr="0034631A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 xml:space="preserve"> trực tiếp thực hiện</w:t>
            </w:r>
            <w:r w:rsidR="00C81127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 xml:space="preserve"> (hoạt động ngoại khóa, hoạt động trải nghiệm, STEM, dịch vụ công nghệ số và học tập số)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9F1D" w14:textId="30973816" w:rsidR="00045BA7" w:rsidRPr="00A43E69" w:rsidRDefault="00BB655B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Hs/tháng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F55F" w14:textId="3C487C2D" w:rsidR="00045BA7" w:rsidRDefault="0034631A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358B" w14:textId="35CA5C06" w:rsidR="00045BA7" w:rsidRDefault="0034631A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1540" w14:textId="3FC208D5" w:rsidR="00045BA7" w:rsidRDefault="0034631A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067A" w14:textId="7064CA43" w:rsidR="00045BA7" w:rsidRDefault="0034631A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15</w:t>
            </w:r>
          </w:p>
        </w:tc>
      </w:tr>
      <w:tr w:rsidR="0034631A" w:rsidRPr="00A43E69" w14:paraId="15751DE2" w14:textId="77777777" w:rsidTr="004F355C">
        <w:trPr>
          <w:gridAfter w:val="1"/>
          <w:wAfter w:w="992" w:type="dxa"/>
          <w:trHeight w:val="12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7BBE" w14:textId="076EC081" w:rsidR="0034631A" w:rsidRPr="0034631A" w:rsidRDefault="00BB655B" w:rsidP="00A43E69">
            <w:pPr>
              <w:widowControl w:val="0"/>
              <w:spacing w:after="0" w:line="240" w:lineRule="auto"/>
              <w:ind w:left="-84" w:firstLine="15"/>
              <w:jc w:val="center"/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t>5</w:t>
            </w:r>
            <w:r w:rsidR="0034631A" w:rsidRPr="0034631A">
              <w:rPr>
                <w:rFonts w:ascii="Times New Roman" w:eastAsia="Courier New" w:hAnsi="Times New Roman" w:cs="Times New Roman"/>
                <w:iCs/>
                <w:sz w:val="24"/>
                <w:szCs w:val="24"/>
                <w:lang w:eastAsia="vi-VN" w:bidi="vi-VN"/>
              </w:rPr>
              <w:t>.2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EFCE" w14:textId="7A75E9C1" w:rsidR="0034631A" w:rsidRPr="0034631A" w:rsidRDefault="0034631A" w:rsidP="00A43E69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</w:pPr>
            <w:r w:rsidRPr="0034631A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>Dịch vụ hoạt động ngoài giờ chính khóa do nhà trường</w:t>
            </w:r>
            <w:r w:rsidR="003469E5">
              <w:rPr>
                <w:rFonts w:ascii="Times New Roman" w:eastAsia="Courier New" w:hAnsi="Times New Roman" w:cs="Times New Roman"/>
                <w:sz w:val="24"/>
                <w:szCs w:val="24"/>
                <w:lang w:eastAsia="vi-VN" w:bidi="vi-VN"/>
              </w:rPr>
              <w:t xml:space="preserve"> không trực tiếp thực hiện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A321" w14:textId="75D68BAC" w:rsidR="0034631A" w:rsidRPr="00A43E69" w:rsidRDefault="0034631A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</w:pP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eastAsia="vi-VN" w:bidi="vi-VN"/>
              </w:rPr>
              <w:t>Đồng/</w:t>
            </w:r>
            <w:r w:rsidRPr="00A43E69">
              <w:rPr>
                <w:rFonts w:ascii="Times New Roman" w:eastAsia="Courier New" w:hAnsi="Times New Roman" w:cs="Times New Roman"/>
                <w:sz w:val="20"/>
                <w:szCs w:val="20"/>
                <w:lang w:val="vi-VN" w:eastAsia="vi-VN" w:bidi="vi-VN"/>
              </w:rPr>
              <w:t>Hs/tháng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4470" w14:textId="2510A561" w:rsidR="0034631A" w:rsidRDefault="0034631A" w:rsidP="00A43E6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vi-VN" w:bidi="vi-VN"/>
              </w:rPr>
              <w:t>Thỏa thuận</w:t>
            </w:r>
          </w:p>
        </w:tc>
      </w:tr>
    </w:tbl>
    <w:p w14:paraId="22F28540" w14:textId="77777777" w:rsidR="00A43E69" w:rsidRPr="00A43E69" w:rsidRDefault="00A43E69" w:rsidP="00A43E69">
      <w:pPr>
        <w:widowControl w:val="0"/>
        <w:tabs>
          <w:tab w:val="left" w:pos="5309"/>
        </w:tabs>
        <w:spacing w:after="0" w:line="240" w:lineRule="auto"/>
        <w:rPr>
          <w:rFonts w:ascii="Courier New" w:eastAsia="Courier New" w:hAnsi="Courier New" w:cs="Courier New"/>
          <w:sz w:val="24"/>
          <w:szCs w:val="24"/>
          <w:lang w:eastAsia="vi-VN" w:bidi="vi-VN"/>
        </w:rPr>
      </w:pPr>
    </w:p>
    <w:p w14:paraId="439201DD" w14:textId="5C871D24" w:rsidR="003469E5" w:rsidRPr="003469E5" w:rsidRDefault="003469E5" w:rsidP="003469E5">
      <w:pPr>
        <w:rPr>
          <w:rFonts w:ascii="Times New Roman" w:hAnsi="Times New Roman" w:cs="Times New Roman"/>
        </w:rPr>
      </w:pPr>
    </w:p>
    <w:sectPr w:rsidR="003469E5" w:rsidRPr="003469E5" w:rsidSect="006A3F37">
      <w:headerReference w:type="even" r:id="rId6"/>
      <w:headerReference w:type="default" r:id="rId7"/>
      <w:pgSz w:w="11900" w:h="16840" w:code="9"/>
      <w:pgMar w:top="907" w:right="907" w:bottom="1135" w:left="1474" w:header="635" w:footer="62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EC4A0" w14:textId="77777777" w:rsidR="008F0F05" w:rsidRDefault="008F0F05">
      <w:pPr>
        <w:spacing w:after="0" w:line="240" w:lineRule="auto"/>
      </w:pPr>
      <w:r>
        <w:separator/>
      </w:r>
    </w:p>
  </w:endnote>
  <w:endnote w:type="continuationSeparator" w:id="0">
    <w:p w14:paraId="0811C0BD" w14:textId="77777777" w:rsidR="008F0F05" w:rsidRDefault="008F0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A38E" w14:textId="77777777" w:rsidR="008F0F05" w:rsidRDefault="008F0F05">
      <w:pPr>
        <w:spacing w:after="0" w:line="240" w:lineRule="auto"/>
      </w:pPr>
      <w:r>
        <w:separator/>
      </w:r>
    </w:p>
  </w:footnote>
  <w:footnote w:type="continuationSeparator" w:id="0">
    <w:p w14:paraId="2C27DAE0" w14:textId="77777777" w:rsidR="008F0F05" w:rsidRDefault="008F0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E9D73" w14:textId="77777777" w:rsidR="009605FD" w:rsidRDefault="008F0F05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687950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3EA767" w14:textId="77777777" w:rsidR="009605FD" w:rsidRPr="009C3BD1" w:rsidRDefault="00BB655B">
        <w:pPr>
          <w:pStyle w:val="Header"/>
          <w:jc w:val="center"/>
          <w:rPr>
            <w:rFonts w:ascii="Times New Roman" w:hAnsi="Times New Roman" w:cs="Times New Roman"/>
          </w:rPr>
        </w:pPr>
        <w:r w:rsidRPr="009C3BD1">
          <w:rPr>
            <w:rFonts w:ascii="Times New Roman" w:hAnsi="Times New Roman" w:cs="Times New Roman"/>
          </w:rPr>
          <w:fldChar w:fldCharType="begin"/>
        </w:r>
        <w:r w:rsidRPr="009C3BD1">
          <w:rPr>
            <w:rFonts w:ascii="Times New Roman" w:hAnsi="Times New Roman" w:cs="Times New Roman"/>
          </w:rPr>
          <w:instrText xml:space="preserve"> PAGE   \* MERGEFORMAT </w:instrText>
        </w:r>
        <w:r w:rsidRPr="009C3BD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9C3BD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EA8CAE6" w14:textId="77777777" w:rsidR="009605FD" w:rsidRDefault="008F0F05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69"/>
    <w:rsid w:val="00045BA7"/>
    <w:rsid w:val="00102D1A"/>
    <w:rsid w:val="002D6EFE"/>
    <w:rsid w:val="0034631A"/>
    <w:rsid w:val="003469E5"/>
    <w:rsid w:val="00452670"/>
    <w:rsid w:val="004E2862"/>
    <w:rsid w:val="00575DE2"/>
    <w:rsid w:val="006B70C1"/>
    <w:rsid w:val="008F0F05"/>
    <w:rsid w:val="00A43E69"/>
    <w:rsid w:val="00BB655B"/>
    <w:rsid w:val="00C40693"/>
    <w:rsid w:val="00C81127"/>
    <w:rsid w:val="00DF22CF"/>
    <w:rsid w:val="00E0704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0E1D4"/>
  <w15:chartTrackingRefBased/>
  <w15:docId w15:val="{5FAC34BA-CABD-4380-A59E-8F69F68F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3E69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character" w:customStyle="1" w:styleId="HeaderChar">
    <w:name w:val="Header Char"/>
    <w:basedOn w:val="DefaultParagraphFont"/>
    <w:link w:val="Header"/>
    <w:uiPriority w:val="99"/>
    <w:rsid w:val="00A43E69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hp.sgd36</dc:creator>
  <cp:keywords/>
  <dc:description/>
  <cp:lastModifiedBy>hp.sgd36</cp:lastModifiedBy>
  <cp:revision>7</cp:revision>
  <dcterms:created xsi:type="dcterms:W3CDTF">2026-08-04T04:02:00Z</dcterms:created>
  <dcterms:modified xsi:type="dcterms:W3CDTF">2026-08-04T08:04:00Z</dcterms:modified>
</cp:coreProperties>
</file>